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110"/>
        <w:tblW w:w="15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"/>
        <w:gridCol w:w="3828"/>
        <w:gridCol w:w="3828"/>
        <w:gridCol w:w="3828"/>
        <w:gridCol w:w="3828"/>
      </w:tblGrid>
      <w:tr w:rsidR="002B38F9" w:rsidTr="002B38F9">
        <w:trPr>
          <w:trHeight w:val="38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38F9" w:rsidRDefault="002B38F9" w:rsidP="002B38F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0" w:lineRule="atLeas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 SETTIMANA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0" w:lineRule="atLeas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2° SETTIMANA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0" w:lineRule="atLeas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3° SETTIMANA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0" w:lineRule="atLeas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b/>
                <w:w w:val="99"/>
                <w:sz w:val="22"/>
              </w:rPr>
              <w:t>4° SETTIMANA</w:t>
            </w:r>
          </w:p>
        </w:tc>
      </w:tr>
      <w:tr w:rsidR="002B38F9" w:rsidTr="002B38F9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8F9" w:rsidRPr="00FE6C86" w:rsidRDefault="002B38F9" w:rsidP="002B38F9">
            <w:pPr>
              <w:spacing w:line="0" w:lineRule="atLeast"/>
              <w:ind w:left="288"/>
              <w:jc w:val="center"/>
              <w:rPr>
                <w:b/>
                <w:w w:val="80"/>
                <w:sz w:val="24"/>
                <w:szCs w:val="24"/>
              </w:rPr>
            </w:pPr>
            <w:r w:rsidRPr="00FE6C86">
              <w:rPr>
                <w:b/>
                <w:w w:val="80"/>
                <w:sz w:val="24"/>
                <w:szCs w:val="24"/>
              </w:rPr>
              <w:t>LUNEDÌ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PIZZA MARGHERITA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1-6-7-8-10-11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MISTA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YOGURT 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RISO OLIO, GRANA E SALVIA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3-7-9</w:t>
            </w:r>
          </w:p>
          <w:p w:rsidR="00367F09" w:rsidRPr="00367F09" w:rsidRDefault="00367F09" w:rsidP="00367F0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367F09">
              <w:rPr>
                <w:rFonts w:ascii="Atlanta" w:hAnsi="Atlanta"/>
                <w:sz w:val="19"/>
                <w:szCs w:val="19"/>
              </w:rPr>
              <w:t>COTOLETTE VEGETALI*</w:t>
            </w:r>
            <w:r w:rsidR="009D1A48">
              <w:rPr>
                <w:rFonts w:ascii="Atlanta" w:hAnsi="Atlanta"/>
                <w:sz w:val="19"/>
                <w:szCs w:val="19"/>
              </w:rPr>
              <w:t xml:space="preserve"> AL FORNO</w:t>
            </w:r>
          </w:p>
          <w:p w:rsidR="00367F09" w:rsidRDefault="00367F09" w:rsidP="00367F0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367F09">
              <w:rPr>
                <w:rFonts w:ascii="Atlanta" w:hAnsi="Atlanta"/>
                <w:sz w:val="19"/>
                <w:szCs w:val="19"/>
              </w:rPr>
              <w:t xml:space="preserve">1-3-6-10 </w:t>
            </w:r>
          </w:p>
          <w:p w:rsidR="002B38F9" w:rsidRPr="0047650B" w:rsidRDefault="002B38F9" w:rsidP="00367F0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BROCCOLI</w:t>
            </w:r>
            <w:r>
              <w:rPr>
                <w:rFonts w:ascii="Atlanta" w:hAnsi="Atlanta"/>
                <w:sz w:val="19"/>
                <w:szCs w:val="19"/>
              </w:rPr>
              <w:t>*</w:t>
            </w:r>
            <w:r w:rsidRPr="0047650B">
              <w:rPr>
                <w:rFonts w:ascii="Atlanta" w:hAnsi="Atlanta"/>
                <w:sz w:val="19"/>
                <w:szCs w:val="19"/>
              </w:rPr>
              <w:t xml:space="preserve"> ALL’OLIO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BUDINO AL CIOCCOLATO</w:t>
            </w:r>
            <w:r>
              <w:rPr>
                <w:rFonts w:ascii="Atlanta" w:hAnsi="Atlanta"/>
                <w:sz w:val="19"/>
                <w:szCs w:val="19"/>
              </w:rPr>
              <w:t xml:space="preserve"> 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E ZUCCHINE</w:t>
            </w:r>
            <w:r w:rsidR="00435D9D">
              <w:rPr>
                <w:rFonts w:ascii="Atlanta" w:hAnsi="Atlanta"/>
                <w:sz w:val="19"/>
                <w:szCs w:val="19"/>
              </w:rPr>
              <w:t>*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1-6-9-10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MOZZARELLA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7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MISTA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DOLCE</w:t>
            </w:r>
            <w:r>
              <w:rPr>
                <w:rFonts w:ascii="Atlanta" w:hAnsi="Atlanta"/>
                <w:sz w:val="19"/>
                <w:szCs w:val="19"/>
              </w:rPr>
              <w:t xml:space="preserve"> 1-3-6-7-8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DI PASTA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(pomodoro, mozzarella,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basilico,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olive verdi)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1-6-7-9-10-12</w:t>
            </w:r>
          </w:p>
          <w:p w:rsidR="002B38F9" w:rsidRPr="0047650B" w:rsidRDefault="002B38F9" w:rsidP="0008335B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ARROSTO DI TACCHINO AL LIMONE</w:t>
            </w:r>
            <w:r>
              <w:rPr>
                <w:rFonts w:ascii="Atlanta" w:hAnsi="Atlanta"/>
                <w:sz w:val="19"/>
                <w:szCs w:val="19"/>
              </w:rPr>
              <w:t xml:space="preserve"> 1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CAROTE E ZUCCHINE CRUDE</w:t>
            </w:r>
          </w:p>
          <w:p w:rsidR="002F5D9D" w:rsidRDefault="002F5D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F5D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YOGURT 7</w:t>
            </w:r>
          </w:p>
        </w:tc>
      </w:tr>
      <w:tr w:rsidR="002B38F9" w:rsidTr="00246E9D">
        <w:trPr>
          <w:trHeight w:hRule="exact"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8F9" w:rsidRPr="00B329E9" w:rsidRDefault="002B38F9" w:rsidP="002B38F9">
            <w:pPr>
              <w:spacing w:line="0" w:lineRule="atLeast"/>
              <w:ind w:left="288"/>
              <w:jc w:val="center"/>
              <w:rPr>
                <w:b/>
                <w:w w:val="89"/>
                <w:sz w:val="22"/>
                <w:szCs w:val="22"/>
              </w:rPr>
            </w:pPr>
            <w:r w:rsidRPr="00B329E9">
              <w:rPr>
                <w:b/>
                <w:w w:val="89"/>
                <w:sz w:val="22"/>
                <w:szCs w:val="22"/>
              </w:rPr>
              <w:t>MARTEDÌ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Pr="0047650B" w:rsidRDefault="00E242EF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GNOCCHI</w:t>
            </w:r>
            <w:r w:rsidR="002B38F9" w:rsidRPr="0047650B">
              <w:rPr>
                <w:rFonts w:ascii="Atlanta" w:hAnsi="Atlanta"/>
                <w:sz w:val="19"/>
                <w:szCs w:val="19"/>
              </w:rPr>
              <w:t xml:space="preserve"> DI PATATE* AL POMODORO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1-3-6-7-8-10-12-13</w:t>
            </w:r>
          </w:p>
          <w:p w:rsidR="00CB6617" w:rsidRDefault="00CB6617" w:rsidP="00CB6617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FRITTATA ALLA RICOTTA</w:t>
            </w:r>
          </w:p>
          <w:p w:rsidR="002B38F9" w:rsidRPr="0047650B" w:rsidRDefault="00CB6617" w:rsidP="00CB6617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3-7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FAGIOLINI*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AL RAGU’</w:t>
            </w:r>
            <w:r>
              <w:rPr>
                <w:rFonts w:ascii="Atlanta" w:hAnsi="Atlanta"/>
                <w:sz w:val="19"/>
                <w:szCs w:val="19"/>
              </w:rPr>
              <w:t>*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1-6-9-10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FONTINA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7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DI POMODORI, VERDE, MAIS</w:t>
            </w:r>
          </w:p>
          <w:p w:rsidR="0015517F" w:rsidRDefault="0015517F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560407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PIADINA* ALLA VALDOSTANA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1-6-7-10-11</w:t>
            </w:r>
          </w:p>
          <w:p w:rsidR="00A61864" w:rsidRDefault="00A61864" w:rsidP="002B38F9">
            <w:pPr>
              <w:spacing w:line="220" w:lineRule="exact"/>
              <w:jc w:val="center"/>
              <w:rPr>
                <w:rFonts w:ascii="Atlanta" w:hAnsi="Atlanta"/>
                <w:color w:val="000000" w:themeColor="text1"/>
                <w:sz w:val="19"/>
                <w:szCs w:val="19"/>
              </w:rPr>
            </w:pPr>
          </w:p>
          <w:p w:rsidR="002B38F9" w:rsidRPr="0047650B" w:rsidRDefault="00A61864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color w:val="000000" w:themeColor="text1"/>
                <w:sz w:val="19"/>
                <w:szCs w:val="19"/>
              </w:rPr>
              <w:t>FAGIOLINI*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RISO AGLI AROMI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3-7-9</w:t>
            </w:r>
          </w:p>
          <w:p w:rsidR="002B38F9" w:rsidRDefault="00663D33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HAMBURGER DI LEGUMI*</w:t>
            </w:r>
          </w:p>
          <w:p w:rsidR="00663D33" w:rsidRPr="0047650B" w:rsidRDefault="00663D33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1-3-6-9-10</w:t>
            </w:r>
          </w:p>
          <w:p w:rsidR="002B38F9" w:rsidRDefault="00A958C3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INSALATA VERDE</w:t>
            </w:r>
          </w:p>
          <w:p w:rsidR="00663D33" w:rsidRDefault="00663D33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</w:tc>
      </w:tr>
      <w:tr w:rsidR="002B38F9" w:rsidTr="002B38F9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8F9" w:rsidRPr="00B329E9" w:rsidRDefault="002B38F9" w:rsidP="002B38F9">
            <w:pPr>
              <w:spacing w:line="0" w:lineRule="atLeast"/>
              <w:ind w:left="333"/>
              <w:jc w:val="center"/>
              <w:rPr>
                <w:b/>
                <w:w w:val="73"/>
                <w:sz w:val="22"/>
                <w:szCs w:val="22"/>
              </w:rPr>
            </w:pPr>
            <w:r w:rsidRPr="00B329E9">
              <w:rPr>
                <w:b/>
                <w:w w:val="73"/>
                <w:sz w:val="22"/>
                <w:szCs w:val="22"/>
              </w:rPr>
              <w:t>MERCOLEDÌ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INTEGRALE AL PESTO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1-3-6-7-8-10</w:t>
            </w:r>
          </w:p>
          <w:p w:rsidR="002B38F9" w:rsidRPr="0047650B" w:rsidRDefault="007B5C4B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PROSCIUTTO COTTO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color w:val="000000" w:themeColor="text1"/>
                <w:sz w:val="19"/>
                <w:szCs w:val="19"/>
              </w:rPr>
            </w:pPr>
            <w:r w:rsidRPr="0047650B">
              <w:rPr>
                <w:rFonts w:ascii="Atlanta" w:hAnsi="Atlanta"/>
                <w:color w:val="000000" w:themeColor="text1"/>
                <w:sz w:val="19"/>
                <w:szCs w:val="19"/>
              </w:rPr>
              <w:t>CAROTE CRUDE JULIENNES</w:t>
            </w:r>
          </w:p>
          <w:p w:rsidR="00246E9D" w:rsidRDefault="00246E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 xml:space="preserve">LASAGNE POMODORO, </w:t>
            </w:r>
          </w:p>
          <w:p w:rsidR="00246E9D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 xml:space="preserve">BASILICO </w:t>
            </w:r>
            <w:r>
              <w:rPr>
                <w:rFonts w:ascii="Atlanta" w:hAnsi="Atlanta"/>
                <w:sz w:val="19"/>
                <w:szCs w:val="19"/>
              </w:rPr>
              <w:t xml:space="preserve">E </w:t>
            </w:r>
            <w:r w:rsidRPr="0047650B">
              <w:rPr>
                <w:rFonts w:ascii="Atlanta" w:hAnsi="Atlanta"/>
                <w:sz w:val="19"/>
                <w:szCs w:val="19"/>
              </w:rPr>
              <w:t>MOZZARELLA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1-3-6-7-9-10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BRESAOLA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FINOCCHI E ZUCCHINE JULIENNE CRUDI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D3264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RISO AL POMODORO</w:t>
            </w:r>
          </w:p>
          <w:p w:rsidR="002D3264" w:rsidRPr="0047650B" w:rsidRDefault="002D3264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3-6-7-9</w:t>
            </w:r>
          </w:p>
          <w:p w:rsidR="002B38F9" w:rsidRDefault="00F93C2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FRITTATA ALLE ERBE</w:t>
            </w:r>
          </w:p>
          <w:p w:rsidR="00F93C29" w:rsidRDefault="00F93C2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3-7</w:t>
            </w:r>
          </w:p>
          <w:p w:rsidR="002B38F9" w:rsidRDefault="00C31FC1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INSALATA DI CAROTE E CECI 1-6-11</w:t>
            </w:r>
          </w:p>
          <w:p w:rsidR="00246E9D" w:rsidRPr="0047650B" w:rsidRDefault="00246E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PASTICCIATA AL FORNO</w:t>
            </w:r>
          </w:p>
          <w:p w:rsidR="00E96942" w:rsidRDefault="00E96942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(Ceci, piselli</w:t>
            </w:r>
            <w:r w:rsidR="007D1F85">
              <w:rPr>
                <w:rFonts w:ascii="Atlanta" w:hAnsi="Atlanta"/>
                <w:sz w:val="19"/>
                <w:szCs w:val="19"/>
              </w:rPr>
              <w:t>, pomodori, mozzarella)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1-3-6-7-9-10</w:t>
            </w:r>
          </w:p>
          <w:p w:rsidR="0015517F" w:rsidRDefault="0015517F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POMODORI E MAIS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E06A3F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MUFFIN</w:t>
            </w:r>
            <w:r w:rsidR="002B38F9" w:rsidRPr="0047650B">
              <w:rPr>
                <w:rFonts w:ascii="Atlanta" w:hAnsi="Atlanta"/>
                <w:sz w:val="19"/>
                <w:szCs w:val="19"/>
              </w:rPr>
              <w:t xml:space="preserve"> AL CIOCCOLATO</w:t>
            </w:r>
            <w:r w:rsidR="002B38F9">
              <w:rPr>
                <w:rFonts w:ascii="Atlanta" w:hAnsi="Atlanta"/>
                <w:sz w:val="19"/>
                <w:szCs w:val="19"/>
              </w:rPr>
              <w:t xml:space="preserve"> </w:t>
            </w:r>
            <w:r>
              <w:rPr>
                <w:rFonts w:ascii="Atlanta" w:hAnsi="Atlanta"/>
                <w:sz w:val="19"/>
                <w:szCs w:val="19"/>
              </w:rPr>
              <w:t>1-3-6-7-8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</w:tc>
      </w:tr>
      <w:tr w:rsidR="002B38F9" w:rsidTr="002B38F9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8F9" w:rsidRPr="00B329E9" w:rsidRDefault="002B38F9" w:rsidP="002B38F9">
            <w:pPr>
              <w:spacing w:line="0" w:lineRule="atLeast"/>
              <w:ind w:left="288"/>
              <w:jc w:val="center"/>
              <w:rPr>
                <w:b/>
                <w:w w:val="94"/>
                <w:sz w:val="22"/>
                <w:szCs w:val="22"/>
              </w:rPr>
            </w:pPr>
            <w:r w:rsidRPr="00B329E9">
              <w:rPr>
                <w:b/>
                <w:w w:val="94"/>
                <w:sz w:val="22"/>
                <w:szCs w:val="22"/>
              </w:rPr>
              <w:t>GIOVEDÌ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DI RISO</w:t>
            </w:r>
            <w:r>
              <w:rPr>
                <w:rFonts w:ascii="Atlanta" w:hAnsi="Atlanta"/>
                <w:sz w:val="19"/>
                <w:szCs w:val="19"/>
              </w:rPr>
              <w:t xml:space="preserve"> 12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(Prosc</w:t>
            </w:r>
            <w:r>
              <w:rPr>
                <w:rFonts w:ascii="Atlanta" w:hAnsi="Atlanta"/>
                <w:sz w:val="19"/>
                <w:szCs w:val="19"/>
              </w:rPr>
              <w:t>iutto</w:t>
            </w:r>
            <w:r w:rsidRPr="0047650B">
              <w:rPr>
                <w:rFonts w:ascii="Atlanta" w:hAnsi="Atlanta"/>
                <w:sz w:val="19"/>
                <w:szCs w:val="19"/>
              </w:rPr>
              <w:t xml:space="preserve"> cotto, mais. olive verdi)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PRIMO SALE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7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ZUCCHINE* ALL’OLIO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A21016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DI PASTA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(pomodoro, mozzarella,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basilico,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  <w:r w:rsidRPr="0047650B">
              <w:rPr>
                <w:rFonts w:ascii="Atlanta" w:hAnsi="Atlanta"/>
                <w:sz w:val="19"/>
                <w:szCs w:val="19"/>
              </w:rPr>
              <w:t>olive verdi)</w:t>
            </w:r>
            <w:r>
              <w:rPr>
                <w:rFonts w:ascii="Atlanta" w:hAnsi="Atlanta"/>
                <w:sz w:val="19"/>
                <w:szCs w:val="19"/>
              </w:rPr>
              <w:t xml:space="preserve"> 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1-6-7-9-10-12</w:t>
            </w:r>
          </w:p>
          <w:p w:rsidR="002B38F9" w:rsidRDefault="00F5771C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PISELLI* E CAROTE*</w:t>
            </w:r>
          </w:p>
          <w:p w:rsidR="00F5771C" w:rsidRPr="0047650B" w:rsidRDefault="00F5771C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TORTINO ALLO YOGURT</w:t>
            </w:r>
            <w:r>
              <w:rPr>
                <w:rFonts w:ascii="Atlanta" w:hAnsi="Atlanta"/>
                <w:sz w:val="19"/>
                <w:szCs w:val="19"/>
              </w:rPr>
              <w:t xml:space="preserve"> 1-3-6-7-8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RISOTTO ALLA PARMIGIANA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3-7-9</w:t>
            </w:r>
          </w:p>
          <w:p w:rsidR="002B38F9" w:rsidRDefault="001A6745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POLPETTE DI MANZO* AL POMODORO</w:t>
            </w:r>
          </w:p>
          <w:p w:rsidR="001A6745" w:rsidRPr="0047650B" w:rsidRDefault="001A6745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1-3-6-7-8-9-12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PATATE* AL PREZZEMOLO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AL TONNO IN BIANCO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1-4-6-10</w:t>
            </w:r>
          </w:p>
          <w:p w:rsidR="002B38F9" w:rsidRDefault="00C71244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ASIAGO</w:t>
            </w:r>
          </w:p>
          <w:p w:rsidR="00C71244" w:rsidRPr="0047650B" w:rsidRDefault="00C71244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7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FINOCCHI JULIENNES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</w:tr>
      <w:tr w:rsidR="002B38F9" w:rsidTr="002B38F9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8F9" w:rsidRPr="00B329E9" w:rsidRDefault="002B38F9" w:rsidP="002B38F9">
            <w:pPr>
              <w:spacing w:line="0" w:lineRule="atLeast"/>
              <w:ind w:left="288"/>
              <w:jc w:val="center"/>
              <w:rPr>
                <w:b/>
                <w:w w:val="94"/>
                <w:sz w:val="22"/>
                <w:szCs w:val="22"/>
              </w:rPr>
            </w:pPr>
            <w:r w:rsidRPr="00B329E9">
              <w:rPr>
                <w:b/>
                <w:w w:val="94"/>
                <w:sz w:val="22"/>
                <w:szCs w:val="22"/>
              </w:rPr>
              <w:t>VENERDÌ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OLIO E GRANA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1-3-6-7-10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FILETTO DI PESCE* SALVIA E LIMONE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1-4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PATATE</w:t>
            </w:r>
            <w:r>
              <w:rPr>
                <w:rFonts w:ascii="Atlanta" w:hAnsi="Atlanta"/>
                <w:sz w:val="19"/>
                <w:szCs w:val="19"/>
              </w:rPr>
              <w:t>*</w:t>
            </w:r>
            <w:r w:rsidRPr="0047650B">
              <w:rPr>
                <w:rFonts w:ascii="Atlanta" w:hAnsi="Atlanta"/>
                <w:sz w:val="19"/>
                <w:szCs w:val="19"/>
              </w:rPr>
              <w:t xml:space="preserve"> AL FORNO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 PANNA E PESTO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1-3-6-7-8-10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TONNO ALL’OLIO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4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INSALATA VERDE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E53C3F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PASTA</w:t>
            </w:r>
            <w:r w:rsidR="00E53C3F">
              <w:rPr>
                <w:rFonts w:ascii="Atlanta" w:hAnsi="Atlanta"/>
                <w:sz w:val="19"/>
                <w:szCs w:val="19"/>
              </w:rPr>
              <w:t xml:space="preserve"> OLIO E GRANA</w:t>
            </w:r>
          </w:p>
          <w:p w:rsidR="00E53C3F" w:rsidRPr="0047650B" w:rsidRDefault="00E53C3F" w:rsidP="00E53C3F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1-3-6-7-10</w:t>
            </w:r>
          </w:p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BASTONCINI DI PESCE</w:t>
            </w:r>
            <w:r>
              <w:rPr>
                <w:rFonts w:ascii="Atlanta" w:hAnsi="Atlanta"/>
                <w:sz w:val="19"/>
                <w:szCs w:val="19"/>
              </w:rPr>
              <w:t>*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1-3-4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SPINACI</w:t>
            </w:r>
            <w:r>
              <w:rPr>
                <w:rFonts w:ascii="Atlanta" w:hAnsi="Atlanta"/>
                <w:sz w:val="19"/>
                <w:szCs w:val="19"/>
              </w:rPr>
              <w:t>*</w:t>
            </w:r>
            <w:r w:rsidRPr="0047650B">
              <w:rPr>
                <w:rFonts w:ascii="Atlanta" w:hAnsi="Atlanta"/>
                <w:sz w:val="19"/>
                <w:szCs w:val="19"/>
              </w:rPr>
              <w:t xml:space="preserve"> GRATINATI</w:t>
            </w:r>
            <w:r>
              <w:rPr>
                <w:rFonts w:ascii="Atlanta" w:hAnsi="Atlanta"/>
                <w:sz w:val="19"/>
                <w:szCs w:val="19"/>
              </w:rPr>
              <w:t xml:space="preserve"> 3-7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9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LASAGNE ALLA BOLOGNESE</w:t>
            </w: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>
              <w:rPr>
                <w:rFonts w:ascii="Atlanta" w:hAnsi="Atlanta"/>
                <w:sz w:val="19"/>
                <w:szCs w:val="19"/>
              </w:rPr>
              <w:t>1-3-6-7-9-10</w:t>
            </w:r>
          </w:p>
          <w:p w:rsidR="00246E9D" w:rsidRDefault="00246E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ZUCCHINE* ALL’OLIO</w:t>
            </w:r>
          </w:p>
          <w:p w:rsidR="00246E9D" w:rsidRDefault="00246E9D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</w:p>
          <w:p w:rsidR="002B38F9" w:rsidRPr="0047650B" w:rsidRDefault="002B38F9" w:rsidP="002B38F9">
            <w:pPr>
              <w:spacing w:line="220" w:lineRule="exact"/>
              <w:jc w:val="center"/>
              <w:rPr>
                <w:rFonts w:ascii="Atlanta" w:hAnsi="Atlanta"/>
                <w:sz w:val="19"/>
                <w:szCs w:val="19"/>
              </w:rPr>
            </w:pPr>
            <w:r w:rsidRPr="0047650B">
              <w:rPr>
                <w:rFonts w:ascii="Atlanta" w:hAnsi="Atlanta"/>
                <w:sz w:val="19"/>
                <w:szCs w:val="19"/>
              </w:rPr>
              <w:t>FRUTTA</w:t>
            </w:r>
          </w:p>
        </w:tc>
      </w:tr>
    </w:tbl>
    <w:p w:rsidR="0063778C" w:rsidRDefault="0063778C">
      <w:pPr>
        <w:spacing w:line="20" w:lineRule="exact"/>
        <w:rPr>
          <w:rFonts w:ascii="Times New Roman" w:eastAsia="Times New Roman" w:hAnsi="Times New Roman"/>
        </w:rPr>
        <w:sectPr w:rsidR="0063778C" w:rsidSect="00652976">
          <w:headerReference w:type="default" r:id="rId10"/>
          <w:pgSz w:w="16840" w:h="11906" w:orient="landscape"/>
          <w:pgMar w:top="567" w:right="284" w:bottom="284" w:left="567" w:header="227" w:footer="0" w:gutter="0"/>
          <w:cols w:space="0" w:equalWidth="0">
            <w:col w:w="15551"/>
          </w:cols>
          <w:docGrid w:linePitch="360"/>
        </w:sectPr>
      </w:pPr>
    </w:p>
    <w:p w:rsidR="0063778C" w:rsidRDefault="0063778C">
      <w:pPr>
        <w:spacing w:line="200" w:lineRule="exact"/>
        <w:rPr>
          <w:rFonts w:ascii="Times New Roman" w:eastAsia="Times New Roman" w:hAnsi="Times New Roman"/>
        </w:rPr>
      </w:pPr>
    </w:p>
    <w:p w:rsidR="00175DFD" w:rsidRDefault="00175DFD" w:rsidP="00175DF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*Possibile presenza di prodotti gelo </w:t>
      </w:r>
    </w:p>
    <w:p w:rsidR="00D6788E" w:rsidRPr="00D6788E" w:rsidRDefault="00175DFD" w:rsidP="00175DFD">
      <w:pPr>
        <w:tabs>
          <w:tab w:val="left" w:pos="9561"/>
        </w:tabs>
        <w:jc w:val="center"/>
      </w:pPr>
      <w:r>
        <w:rPr>
          <w:sz w:val="18"/>
          <w:szCs w:val="18"/>
        </w:rPr>
        <w:t>ALLERGENI: 1-GLUTINE, 2-CROSTACEI, 3-UOVA, 4-PESCE, 5-ARACHIDI, 6-SOIA, 7-LATTE, 8-FRUTTA A GUSCIO, 9-SEDANO, 10-SENAPE, 11-SESAMO, 12-ANIDRIDE SOLFOROSA, 13-LUPINI, 14-MOLLUSCHI</w:t>
      </w:r>
    </w:p>
    <w:sectPr w:rsidR="00D6788E" w:rsidRPr="00D6788E" w:rsidSect="00652976">
      <w:headerReference w:type="default" r:id="rId11"/>
      <w:type w:val="continuous"/>
      <w:pgSz w:w="16840" w:h="11906" w:orient="landscape"/>
      <w:pgMar w:top="567" w:right="284" w:bottom="284" w:left="567" w:header="0" w:footer="0" w:gutter="0"/>
      <w:cols w:space="0" w:equalWidth="0">
        <w:col w:w="1555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7C" w:rsidRDefault="00194B7C" w:rsidP="00B329E9">
      <w:r>
        <w:separator/>
      </w:r>
    </w:p>
  </w:endnote>
  <w:endnote w:type="continuationSeparator" w:id="0">
    <w:p w:rsidR="00194B7C" w:rsidRDefault="00194B7C" w:rsidP="00B3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7C" w:rsidRDefault="00194B7C" w:rsidP="00B329E9">
      <w:r>
        <w:separator/>
      </w:r>
    </w:p>
  </w:footnote>
  <w:footnote w:type="continuationSeparator" w:id="0">
    <w:p w:rsidR="00194B7C" w:rsidRDefault="00194B7C" w:rsidP="00B3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5D" w:rsidRDefault="00350C5D">
    <w:pPr>
      <w:pStyle w:val="Intestazione"/>
    </w:pP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428"/>
      <w:gridCol w:w="3240"/>
      <w:gridCol w:w="9214"/>
      <w:gridCol w:w="709"/>
      <w:gridCol w:w="1140"/>
    </w:tblGrid>
    <w:tr w:rsidR="00350C5D" w:rsidTr="00F07D00">
      <w:trPr>
        <w:trHeight w:val="452"/>
      </w:trPr>
      <w:tc>
        <w:tcPr>
          <w:tcW w:w="142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F07D00" w:rsidP="00C133E6">
          <w:pPr>
            <w:pStyle w:val="Intestazione"/>
            <w:shd w:val="clear" w:color="auto" w:fill="FFFFFF"/>
            <w:tabs>
              <w:tab w:val="clear" w:pos="9638"/>
            </w:tabs>
            <w:snapToGrid w:val="0"/>
          </w:pPr>
          <w:r>
            <w:rPr>
              <w:noProof/>
            </w:rPr>
            <w:drawing>
              <wp:inline distT="0" distB="0" distL="0" distR="0">
                <wp:extent cx="828675" cy="845249"/>
                <wp:effectExtent l="0" t="0" r="0" b="0"/>
                <wp:docPr id="4" name="Immagine 4" descr="C:\Users\user\Desktop\logoSuolaSGiorgio_Biass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uolaSGiorgio_Biass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458" cy="846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auto"/>
          </w:tcBorders>
          <w:shd w:val="clear" w:color="auto" w:fill="auto"/>
        </w:tcPr>
        <w:p w:rsidR="00350C5D" w:rsidRDefault="00350C5D" w:rsidP="00C133E6">
          <w:pPr>
            <w:spacing w:line="200" w:lineRule="exact"/>
            <w:ind w:left="75"/>
            <w:rPr>
              <w:rFonts w:cs="Calibri"/>
              <w:noProof/>
              <w:spacing w:val="20"/>
              <w:sz w:val="16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39028</wp:posOffset>
                </wp:positionH>
                <wp:positionV relativeFrom="paragraph">
                  <wp:posOffset>187325</wp:posOffset>
                </wp:positionV>
                <wp:extent cx="1104314" cy="199768"/>
                <wp:effectExtent l="0" t="0" r="635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314" cy="19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DD1829">
            <w:rPr>
              <w:rFonts w:cs="Calibri"/>
              <w:noProof/>
              <w:spacing w:val="20"/>
              <w:sz w:val="16"/>
              <w:szCs w:val="28"/>
            </w:rPr>
            <w:t xml:space="preserve">Documento </w:t>
          </w:r>
          <w:r>
            <w:rPr>
              <w:rFonts w:cs="Calibri"/>
              <w:noProof/>
              <w:spacing w:val="20"/>
              <w:sz w:val="16"/>
              <w:szCs w:val="28"/>
            </w:rPr>
            <w:t>redatto</w:t>
          </w:r>
          <w:r w:rsidRPr="00DD1829">
            <w:rPr>
              <w:rFonts w:cs="Calibri"/>
              <w:noProof/>
              <w:spacing w:val="20"/>
              <w:sz w:val="16"/>
              <w:szCs w:val="28"/>
            </w:rPr>
            <w:t xml:space="preserve"> da</w:t>
          </w:r>
          <w:r>
            <w:rPr>
              <w:rFonts w:cs="Calibri"/>
              <w:noProof/>
              <w:spacing w:val="20"/>
              <w:sz w:val="16"/>
              <w:szCs w:val="28"/>
            </w:rPr>
            <w:t>:</w:t>
          </w:r>
        </w:p>
        <w:p w:rsidR="00350C5D" w:rsidRPr="009E68CF" w:rsidRDefault="00350C5D" w:rsidP="009E68CF">
          <w:pPr>
            <w:rPr>
              <w:rFonts w:cs="Calibri"/>
              <w:sz w:val="16"/>
              <w:szCs w:val="28"/>
            </w:rPr>
          </w:pPr>
        </w:p>
        <w:p w:rsidR="00350C5D" w:rsidRDefault="00350C5D" w:rsidP="009E68CF">
          <w:pPr>
            <w:rPr>
              <w:rFonts w:cs="Calibri"/>
              <w:sz w:val="16"/>
              <w:szCs w:val="28"/>
            </w:rPr>
          </w:pPr>
        </w:p>
        <w:p w:rsidR="00350C5D" w:rsidRPr="009E68CF" w:rsidRDefault="00350C5D" w:rsidP="009E68CF">
          <w:pPr>
            <w:rPr>
              <w:rFonts w:cs="Calibri"/>
              <w:sz w:val="16"/>
              <w:szCs w:val="28"/>
            </w:rPr>
          </w:pPr>
        </w:p>
        <w:p w:rsidR="00350C5D" w:rsidRPr="009E68CF" w:rsidRDefault="00350C5D" w:rsidP="009E68CF">
          <w:pPr>
            <w:jc w:val="both"/>
            <w:rPr>
              <w:rFonts w:cs="Calibri"/>
              <w:sz w:val="16"/>
              <w:szCs w:val="28"/>
            </w:rPr>
          </w:pPr>
          <w:r>
            <w:rPr>
              <w:rFonts w:cs="Calibri"/>
              <w:sz w:val="16"/>
              <w:szCs w:val="28"/>
            </w:rPr>
            <w:t>Menu redatto in osservanza delle linee guida ATS Regione Lombardia per la ristorazione scolastica.</w:t>
          </w:r>
        </w:p>
      </w:tc>
      <w:tc>
        <w:tcPr>
          <w:tcW w:w="921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</w:tcPr>
        <w:p w:rsidR="00350C5D" w:rsidRPr="00DD1829" w:rsidRDefault="00350C5D" w:rsidP="00C133E6">
          <w:pPr>
            <w:spacing w:line="200" w:lineRule="exact"/>
            <w:ind w:left="75"/>
            <w:rPr>
              <w:rFonts w:cs="Calibri"/>
              <w:spacing w:val="20"/>
              <w:sz w:val="16"/>
              <w:szCs w:val="28"/>
            </w:rPr>
          </w:pPr>
          <w:r>
            <w:rPr>
              <w:rFonts w:cs="Calibri"/>
              <w:noProof/>
              <w:spacing w:val="20"/>
              <w:sz w:val="16"/>
              <w:szCs w:val="28"/>
            </w:rPr>
            <w:t>Titolo:</w:t>
          </w:r>
        </w:p>
      </w:tc>
      <w:tc>
        <w:tcPr>
          <w:tcW w:w="709" w:type="dxa"/>
          <w:tcBorders>
            <w:top w:val="single" w:sz="8" w:space="0" w:color="000000"/>
            <w:left w:val="single" w:sz="8" w:space="0" w:color="auto"/>
            <w:bottom w:val="single" w:sz="1" w:space="0" w:color="000000"/>
          </w:tcBorders>
          <w:shd w:val="clear" w:color="auto" w:fill="auto"/>
          <w:vAlign w:val="center"/>
        </w:tcPr>
        <w:p w:rsidR="00350C5D" w:rsidRPr="009D0CFC" w:rsidRDefault="00350C5D" w:rsidP="00C133E6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113"/>
            <w:jc w:val="right"/>
            <w:rPr>
              <w:rFonts w:cs="Calibri"/>
              <w:b/>
              <w:sz w:val="16"/>
            </w:rPr>
          </w:pPr>
          <w:r w:rsidRPr="009D0CFC">
            <w:rPr>
              <w:rFonts w:cs="Calibri"/>
              <w:sz w:val="16"/>
            </w:rPr>
            <w:t>Rev.</w:t>
          </w:r>
        </w:p>
      </w:tc>
      <w:tc>
        <w:tcPr>
          <w:tcW w:w="1140" w:type="dxa"/>
          <w:tcBorders>
            <w:top w:val="single" w:sz="8" w:space="0" w:color="000000"/>
            <w:left w:val="single" w:sz="1" w:space="0" w:color="000000"/>
            <w:bottom w:val="single" w:sz="1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Pr="009D0CFC" w:rsidRDefault="00372693" w:rsidP="00C133E6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  <w:rPr>
              <w:sz w:val="18"/>
            </w:rPr>
          </w:pPr>
          <w:r>
            <w:rPr>
              <w:rFonts w:cs="Calibri"/>
              <w:b/>
              <w:sz w:val="18"/>
            </w:rPr>
            <w:t>2</w:t>
          </w:r>
        </w:p>
      </w:tc>
    </w:tr>
    <w:tr w:rsidR="00350C5D" w:rsidTr="00F07D00">
      <w:trPr>
        <w:trHeight w:val="452"/>
      </w:trPr>
      <w:tc>
        <w:tcPr>
          <w:tcW w:w="142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350C5D" w:rsidRDefault="00350C5D" w:rsidP="00C133E6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rPr>
              <w:b/>
              <w:i/>
              <w:szCs w:val="16"/>
            </w:rPr>
          </w:pPr>
        </w:p>
      </w:tc>
      <w:tc>
        <w:tcPr>
          <w:tcW w:w="324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</w:tcPr>
        <w:p w:rsidR="00350C5D" w:rsidRDefault="00350C5D" w:rsidP="00C133E6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9214" w:type="dxa"/>
          <w:vMerge w:val="restart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</w:tcPr>
        <w:p w:rsidR="00350C5D" w:rsidRDefault="00350C5D" w:rsidP="006833EF">
          <w:pPr>
            <w:jc w:val="center"/>
            <w:rPr>
              <w:rFonts w:cs="Calibri"/>
              <w:b/>
              <w:color w:val="FF0000"/>
              <w:spacing w:val="20"/>
              <w:sz w:val="28"/>
              <w:szCs w:val="28"/>
            </w:rPr>
          </w:pPr>
          <w:r w:rsidRPr="00C133E6">
            <w:rPr>
              <w:rFonts w:cs="Calibri"/>
              <w:b/>
              <w:color w:val="FF0000"/>
              <w:spacing w:val="20"/>
              <w:sz w:val="28"/>
              <w:szCs w:val="28"/>
            </w:rPr>
            <w:t xml:space="preserve">MENU’ </w:t>
          </w:r>
          <w:r>
            <w:rPr>
              <w:rFonts w:cs="Calibri"/>
              <w:b/>
              <w:color w:val="FF0000"/>
              <w:spacing w:val="20"/>
              <w:sz w:val="28"/>
              <w:szCs w:val="28"/>
            </w:rPr>
            <w:t>ESTIVO A.S.</w:t>
          </w:r>
          <w:r w:rsidRPr="00C133E6">
            <w:rPr>
              <w:rFonts w:cs="Calibri"/>
              <w:b/>
              <w:color w:val="FF0000"/>
              <w:spacing w:val="20"/>
              <w:sz w:val="28"/>
              <w:szCs w:val="28"/>
            </w:rPr>
            <w:t xml:space="preserve"> 202</w:t>
          </w:r>
          <w:r w:rsidR="00CA538D">
            <w:rPr>
              <w:rFonts w:cs="Calibri"/>
              <w:b/>
              <w:color w:val="FF0000"/>
              <w:spacing w:val="20"/>
              <w:sz w:val="28"/>
              <w:szCs w:val="28"/>
            </w:rPr>
            <w:t>3</w:t>
          </w:r>
          <w:r w:rsidRPr="00C133E6">
            <w:rPr>
              <w:rFonts w:cs="Calibri"/>
              <w:b/>
              <w:color w:val="FF0000"/>
              <w:spacing w:val="20"/>
              <w:sz w:val="28"/>
              <w:szCs w:val="28"/>
            </w:rPr>
            <w:t>-202</w:t>
          </w:r>
          <w:r w:rsidR="00CA538D">
            <w:rPr>
              <w:rFonts w:cs="Calibri"/>
              <w:b/>
              <w:color w:val="FF0000"/>
              <w:spacing w:val="20"/>
              <w:sz w:val="28"/>
              <w:szCs w:val="28"/>
            </w:rPr>
            <w:t>4</w:t>
          </w:r>
        </w:p>
        <w:p w:rsidR="00350C5D" w:rsidRDefault="00CC4EEB" w:rsidP="00E02C61">
          <w:pPr>
            <w:jc w:val="center"/>
            <w:rPr>
              <w:rFonts w:cs="Calibri"/>
            </w:rPr>
          </w:pPr>
          <w:r>
            <w:rPr>
              <w:rFonts w:cs="Calibri"/>
              <w:b/>
              <w:spacing w:val="20"/>
              <w:sz w:val="28"/>
              <w:szCs w:val="28"/>
            </w:rPr>
            <w:t>Scuola dell’INFANZIA - S. Giorgio - Biassono</w:t>
          </w:r>
        </w:p>
      </w:tc>
      <w:tc>
        <w:tcPr>
          <w:tcW w:w="709" w:type="dxa"/>
          <w:tcBorders>
            <w:top w:val="single" w:sz="1" w:space="0" w:color="000000"/>
            <w:left w:val="single" w:sz="8" w:space="0" w:color="auto"/>
            <w:bottom w:val="single" w:sz="1" w:space="0" w:color="000000"/>
          </w:tcBorders>
          <w:shd w:val="clear" w:color="auto" w:fill="auto"/>
          <w:vAlign w:val="center"/>
        </w:tcPr>
        <w:p w:rsidR="00350C5D" w:rsidRPr="009D0CFC" w:rsidRDefault="00350C5D" w:rsidP="00C133E6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113"/>
            <w:jc w:val="right"/>
            <w:rPr>
              <w:rFonts w:cs="Calibri"/>
              <w:b/>
              <w:sz w:val="16"/>
            </w:rPr>
          </w:pPr>
          <w:r w:rsidRPr="009D0CFC">
            <w:rPr>
              <w:rFonts w:cs="Calibri"/>
              <w:sz w:val="16"/>
            </w:rPr>
            <w:t>Data</w:t>
          </w:r>
        </w:p>
      </w:tc>
      <w:tc>
        <w:tcPr>
          <w:tcW w:w="114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Pr="009D0CFC" w:rsidRDefault="0068340E" w:rsidP="00372693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  <w:rPr>
              <w:sz w:val="18"/>
            </w:rPr>
          </w:pPr>
          <w:r>
            <w:rPr>
              <w:rFonts w:cs="Calibri"/>
              <w:b/>
              <w:sz w:val="18"/>
            </w:rPr>
            <w:t>0</w:t>
          </w:r>
          <w:r w:rsidR="00F50273">
            <w:rPr>
              <w:rFonts w:cs="Calibri"/>
              <w:b/>
              <w:sz w:val="18"/>
            </w:rPr>
            <w:t>8</w:t>
          </w:r>
          <w:r>
            <w:rPr>
              <w:rFonts w:cs="Calibri"/>
              <w:b/>
              <w:sz w:val="18"/>
            </w:rPr>
            <w:t>/</w:t>
          </w:r>
          <w:r w:rsidR="00F50273">
            <w:rPr>
              <w:rFonts w:cs="Calibri"/>
              <w:b/>
              <w:sz w:val="18"/>
            </w:rPr>
            <w:t>0</w:t>
          </w:r>
          <w:r>
            <w:rPr>
              <w:rFonts w:cs="Calibri"/>
              <w:b/>
              <w:sz w:val="18"/>
            </w:rPr>
            <w:t>4/24</w:t>
          </w:r>
        </w:p>
      </w:tc>
    </w:tr>
    <w:tr w:rsidR="00350C5D" w:rsidTr="00F07D00">
      <w:trPr>
        <w:trHeight w:val="452"/>
      </w:trPr>
      <w:tc>
        <w:tcPr>
          <w:tcW w:w="142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350C5D" w:rsidRDefault="00350C5D" w:rsidP="00DD1829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rPr>
              <w:i/>
              <w:szCs w:val="16"/>
            </w:rPr>
          </w:pPr>
        </w:p>
      </w:tc>
      <w:tc>
        <w:tcPr>
          <w:tcW w:w="324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</w:tcPr>
        <w:p w:rsidR="00350C5D" w:rsidRDefault="00350C5D" w:rsidP="00DD1829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9214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350C5D" w:rsidRDefault="00350C5D" w:rsidP="00DD1829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709" w:type="dxa"/>
          <w:tcBorders>
            <w:top w:val="single" w:sz="1" w:space="0" w:color="000000"/>
            <w:left w:val="single" w:sz="8" w:space="0" w:color="auto"/>
            <w:bottom w:val="single" w:sz="8" w:space="0" w:color="000000"/>
          </w:tcBorders>
          <w:shd w:val="clear" w:color="auto" w:fill="auto"/>
          <w:vAlign w:val="center"/>
        </w:tcPr>
        <w:p w:rsidR="00350C5D" w:rsidRPr="009D0CFC" w:rsidRDefault="00350C5D" w:rsidP="009D0CFC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113"/>
            <w:jc w:val="right"/>
            <w:rPr>
              <w:sz w:val="16"/>
            </w:rPr>
          </w:pPr>
          <w:r w:rsidRPr="009D0CFC">
            <w:rPr>
              <w:rFonts w:cs="Calibri"/>
              <w:sz w:val="16"/>
            </w:rPr>
            <w:t>Pagina</w:t>
          </w:r>
        </w:p>
      </w:tc>
      <w:tc>
        <w:tcPr>
          <w:tcW w:w="1140" w:type="dxa"/>
          <w:tcBorders>
            <w:top w:val="single" w:sz="1" w:space="0" w:color="000000"/>
            <w:left w:val="single" w:sz="1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Pr="009D0CFC" w:rsidRDefault="007127B4" w:rsidP="00DD1829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  <w:rPr>
              <w:sz w:val="18"/>
            </w:rPr>
          </w:pPr>
          <w:r w:rsidRPr="009D0CFC">
            <w:rPr>
              <w:rFonts w:cs="Calibri"/>
              <w:b/>
              <w:sz w:val="18"/>
            </w:rPr>
            <w:fldChar w:fldCharType="begin"/>
          </w:r>
          <w:r w:rsidR="00350C5D" w:rsidRPr="009D0CFC">
            <w:rPr>
              <w:rFonts w:cs="Calibri"/>
              <w:b/>
              <w:sz w:val="18"/>
            </w:rPr>
            <w:instrText xml:space="preserve"> PAGE </w:instrText>
          </w:r>
          <w:r w:rsidRPr="009D0CFC">
            <w:rPr>
              <w:rFonts w:cs="Calibri"/>
              <w:b/>
              <w:sz w:val="18"/>
            </w:rPr>
            <w:fldChar w:fldCharType="separate"/>
          </w:r>
          <w:r w:rsidR="0080691E">
            <w:rPr>
              <w:rFonts w:cs="Calibri"/>
              <w:b/>
              <w:noProof/>
              <w:sz w:val="18"/>
            </w:rPr>
            <w:t>1</w:t>
          </w:r>
          <w:r w:rsidRPr="009D0CFC">
            <w:rPr>
              <w:rFonts w:cs="Calibri"/>
              <w:b/>
              <w:sz w:val="18"/>
            </w:rPr>
            <w:fldChar w:fldCharType="end"/>
          </w:r>
          <w:r w:rsidR="00350C5D" w:rsidRPr="009D0CFC">
            <w:rPr>
              <w:rFonts w:cs="Calibri"/>
              <w:b/>
              <w:sz w:val="18"/>
            </w:rPr>
            <w:t xml:space="preserve"> di </w:t>
          </w:r>
          <w:r w:rsidRPr="009D0CFC">
            <w:rPr>
              <w:rFonts w:cs="Calibri"/>
              <w:b/>
              <w:sz w:val="18"/>
            </w:rPr>
            <w:fldChar w:fldCharType="begin"/>
          </w:r>
          <w:r w:rsidR="00350C5D" w:rsidRPr="009D0CFC">
            <w:rPr>
              <w:rFonts w:cs="Calibri"/>
              <w:b/>
              <w:sz w:val="18"/>
            </w:rPr>
            <w:instrText xml:space="preserve"> NUMPAGES \*Arabic </w:instrText>
          </w:r>
          <w:r w:rsidRPr="009D0CFC">
            <w:rPr>
              <w:rFonts w:cs="Calibri"/>
              <w:b/>
              <w:sz w:val="18"/>
            </w:rPr>
            <w:fldChar w:fldCharType="separate"/>
          </w:r>
          <w:r w:rsidR="0080691E">
            <w:rPr>
              <w:rFonts w:cs="Calibri"/>
              <w:b/>
              <w:noProof/>
              <w:sz w:val="18"/>
            </w:rPr>
            <w:t>1</w:t>
          </w:r>
          <w:r w:rsidRPr="009D0CFC">
            <w:rPr>
              <w:rFonts w:cs="Calibri"/>
              <w:b/>
              <w:sz w:val="18"/>
            </w:rPr>
            <w:fldChar w:fldCharType="end"/>
          </w:r>
        </w:p>
      </w:tc>
    </w:tr>
  </w:tbl>
  <w:p w:rsidR="00350C5D" w:rsidRDefault="00350C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5D" w:rsidRDefault="00350C5D">
    <w:pPr>
      <w:pStyle w:val="Intestazione"/>
    </w:pPr>
  </w:p>
  <w:tbl>
    <w:tblPr>
      <w:tblW w:w="15731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1478"/>
      <w:gridCol w:w="3059"/>
      <w:gridCol w:w="8990"/>
      <w:gridCol w:w="850"/>
      <w:gridCol w:w="1354"/>
    </w:tblGrid>
    <w:tr w:rsidR="00350C5D" w:rsidTr="00F41B09">
      <w:trPr>
        <w:trHeight w:val="366"/>
        <w:jc w:val="center"/>
      </w:trPr>
      <w:tc>
        <w:tcPr>
          <w:tcW w:w="14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shd w:val="clear" w:color="auto" w:fill="FFFFFF"/>
            <w:tabs>
              <w:tab w:val="clear" w:pos="9638"/>
            </w:tabs>
            <w:snapToGrid w:val="0"/>
          </w:pPr>
          <w:r>
            <w:rPr>
              <w:noProof/>
            </w:rPr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84455</wp:posOffset>
                </wp:positionV>
                <wp:extent cx="676275" cy="628650"/>
                <wp:effectExtent l="0" t="0" r="0" b="0"/>
                <wp:wrapNone/>
                <wp:docPr id="72" name="Immagin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jc w:val="center"/>
            <w:rPr>
              <w:rFonts w:cs="Calibri"/>
              <w:b/>
              <w:spacing w:val="20"/>
              <w:sz w:val="28"/>
              <w:szCs w:val="28"/>
            </w:rPr>
          </w:pPr>
          <w:r>
            <w:rPr>
              <w:rFonts w:cs="Calibri"/>
              <w:b/>
              <w:noProof/>
              <w:spacing w:val="20"/>
              <w:sz w:val="28"/>
              <w:szCs w:val="28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163830</wp:posOffset>
                </wp:positionV>
                <wp:extent cx="1351280" cy="501650"/>
                <wp:effectExtent l="0" t="0" r="0" b="0"/>
                <wp:wrapNone/>
                <wp:docPr id="73" name="Immagin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3107" b="101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jc w:val="center"/>
            <w:rPr>
              <w:rFonts w:cs="Calibri"/>
              <w:b/>
              <w:spacing w:val="20"/>
              <w:sz w:val="28"/>
              <w:szCs w:val="28"/>
            </w:rPr>
          </w:pPr>
          <w:r>
            <w:rPr>
              <w:rFonts w:cs="Calibri"/>
              <w:b/>
              <w:spacing w:val="20"/>
              <w:sz w:val="28"/>
              <w:szCs w:val="28"/>
            </w:rPr>
            <w:t xml:space="preserve">MENU’ INVERNALE 2019-2020 </w:t>
          </w:r>
        </w:p>
        <w:p w:rsidR="00350C5D" w:rsidRDefault="00350C5D" w:rsidP="00F84007">
          <w:pPr>
            <w:jc w:val="center"/>
            <w:rPr>
              <w:rFonts w:cs="Calibri"/>
            </w:rPr>
          </w:pPr>
          <w:r>
            <w:rPr>
              <w:rFonts w:cs="Calibri"/>
              <w:b/>
              <w:spacing w:val="20"/>
              <w:sz w:val="28"/>
              <w:szCs w:val="28"/>
            </w:rPr>
            <w:t>Livello: INFANZIA</w:t>
          </w:r>
        </w:p>
      </w:tc>
      <w:tc>
        <w:tcPr>
          <w:tcW w:w="850" w:type="dxa"/>
          <w:tcBorders>
            <w:top w:val="single" w:sz="8" w:space="0" w:color="000000"/>
            <w:left w:val="single" w:sz="8" w:space="0" w:color="000000"/>
            <w:bottom w:val="single" w:sz="1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35"/>
            <w:jc w:val="right"/>
            <w:rPr>
              <w:rFonts w:cs="Calibri"/>
              <w:b/>
            </w:rPr>
          </w:pPr>
          <w:r>
            <w:rPr>
              <w:rFonts w:cs="Calibri"/>
            </w:rPr>
            <w:t>Rev.</w:t>
          </w:r>
        </w:p>
      </w:tc>
      <w:tc>
        <w:tcPr>
          <w:tcW w:w="1354" w:type="dxa"/>
          <w:tcBorders>
            <w:top w:val="single" w:sz="8" w:space="0" w:color="000000"/>
            <w:left w:val="single" w:sz="1" w:space="0" w:color="000000"/>
            <w:bottom w:val="single" w:sz="1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</w:pPr>
          <w:r>
            <w:rPr>
              <w:rFonts w:cs="Calibri"/>
              <w:b/>
            </w:rPr>
            <w:t>3.4.1</w:t>
          </w:r>
        </w:p>
      </w:tc>
    </w:tr>
    <w:tr w:rsidR="00350C5D" w:rsidTr="00F41B09">
      <w:trPr>
        <w:trHeight w:val="366"/>
        <w:jc w:val="center"/>
      </w:trPr>
      <w:tc>
        <w:tcPr>
          <w:tcW w:w="14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rPr>
              <w:b/>
              <w:i/>
              <w:szCs w:val="16"/>
            </w:rPr>
          </w:pPr>
        </w:p>
      </w:tc>
      <w:tc>
        <w:tcPr>
          <w:tcW w:w="30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899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850" w:type="dxa"/>
          <w:tcBorders>
            <w:top w:val="single" w:sz="1" w:space="0" w:color="000000"/>
            <w:left w:val="single" w:sz="8" w:space="0" w:color="000000"/>
            <w:bottom w:val="single" w:sz="1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35"/>
            <w:jc w:val="right"/>
            <w:rPr>
              <w:rFonts w:cs="Calibri"/>
              <w:b/>
            </w:rPr>
          </w:pPr>
          <w:r>
            <w:rPr>
              <w:rFonts w:cs="Calibri"/>
            </w:rPr>
            <w:t>Data</w:t>
          </w:r>
        </w:p>
      </w:tc>
      <w:tc>
        <w:tcPr>
          <w:tcW w:w="135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</w:pPr>
          <w:r>
            <w:rPr>
              <w:rFonts w:cs="Calibri"/>
              <w:b/>
            </w:rPr>
            <w:t>25/09/19</w:t>
          </w:r>
        </w:p>
      </w:tc>
    </w:tr>
    <w:tr w:rsidR="00350C5D" w:rsidTr="00F41B09">
      <w:trPr>
        <w:trHeight w:val="490"/>
        <w:jc w:val="center"/>
      </w:trPr>
      <w:tc>
        <w:tcPr>
          <w:tcW w:w="14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rPr>
              <w:i/>
              <w:szCs w:val="16"/>
            </w:rPr>
          </w:pPr>
        </w:p>
      </w:tc>
      <w:tc>
        <w:tcPr>
          <w:tcW w:w="30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899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napToGrid w:val="0"/>
            <w:spacing w:line="240" w:lineRule="exact"/>
            <w:jc w:val="center"/>
            <w:rPr>
              <w:rFonts w:cs="Calibri"/>
            </w:rPr>
          </w:pPr>
        </w:p>
      </w:tc>
      <w:tc>
        <w:tcPr>
          <w:tcW w:w="850" w:type="dxa"/>
          <w:tcBorders>
            <w:top w:val="single" w:sz="1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50C5D" w:rsidRDefault="00350C5D" w:rsidP="00F84007">
          <w:pPr>
            <w:pStyle w:val="Intestazione"/>
            <w:tabs>
              <w:tab w:val="left" w:pos="1195"/>
              <w:tab w:val="right" w:pos="9070"/>
            </w:tabs>
            <w:spacing w:line="240" w:lineRule="exact"/>
            <w:ind w:right="35"/>
            <w:jc w:val="right"/>
          </w:pPr>
          <w:r>
            <w:rPr>
              <w:rFonts w:cs="Calibri"/>
            </w:rPr>
            <w:t>Pagina</w:t>
          </w:r>
        </w:p>
      </w:tc>
      <w:tc>
        <w:tcPr>
          <w:tcW w:w="1354" w:type="dxa"/>
          <w:tcBorders>
            <w:top w:val="single" w:sz="1" w:space="0" w:color="000000"/>
            <w:left w:val="single" w:sz="1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50C5D" w:rsidRDefault="007127B4" w:rsidP="00F84007">
          <w:pPr>
            <w:pStyle w:val="Intestazione"/>
            <w:tabs>
              <w:tab w:val="right" w:pos="9070"/>
            </w:tabs>
            <w:spacing w:line="240" w:lineRule="exact"/>
            <w:ind w:left="-57" w:right="-57"/>
            <w:jc w:val="center"/>
          </w:pPr>
          <w:r w:rsidRPr="00F424A0">
            <w:rPr>
              <w:rFonts w:cs="Calibri"/>
              <w:b/>
            </w:rPr>
            <w:fldChar w:fldCharType="begin"/>
          </w:r>
          <w:r w:rsidR="00350C5D" w:rsidRPr="00F424A0">
            <w:rPr>
              <w:rFonts w:cs="Calibri"/>
              <w:b/>
            </w:rPr>
            <w:instrText xml:space="preserve"> PAGE </w:instrText>
          </w:r>
          <w:r w:rsidRPr="00F424A0">
            <w:rPr>
              <w:rFonts w:cs="Calibri"/>
              <w:b/>
            </w:rPr>
            <w:fldChar w:fldCharType="separate"/>
          </w:r>
          <w:r w:rsidR="00350C5D">
            <w:rPr>
              <w:rFonts w:cs="Calibri"/>
              <w:b/>
              <w:noProof/>
            </w:rPr>
            <w:t>1</w:t>
          </w:r>
          <w:r w:rsidRPr="00F424A0">
            <w:rPr>
              <w:rFonts w:cs="Calibri"/>
              <w:b/>
            </w:rPr>
            <w:fldChar w:fldCharType="end"/>
          </w:r>
          <w:r w:rsidR="00350C5D">
            <w:rPr>
              <w:rFonts w:cs="Calibri"/>
              <w:b/>
            </w:rPr>
            <w:t xml:space="preserve"> di </w:t>
          </w:r>
          <w:r w:rsidRPr="00F424A0">
            <w:rPr>
              <w:rFonts w:cs="Calibri"/>
              <w:b/>
            </w:rPr>
            <w:fldChar w:fldCharType="begin"/>
          </w:r>
          <w:r w:rsidR="00350C5D" w:rsidRPr="00F424A0">
            <w:rPr>
              <w:rFonts w:cs="Calibri"/>
              <w:b/>
            </w:rPr>
            <w:instrText xml:space="preserve"> NUMPAGES \*Arabic </w:instrText>
          </w:r>
          <w:r w:rsidRPr="00F424A0">
            <w:rPr>
              <w:rFonts w:cs="Calibri"/>
              <w:b/>
            </w:rPr>
            <w:fldChar w:fldCharType="separate"/>
          </w:r>
          <w:r w:rsidR="00E07F9E">
            <w:rPr>
              <w:rFonts w:cs="Calibri"/>
              <w:b/>
              <w:noProof/>
            </w:rPr>
            <w:t>1</w:t>
          </w:r>
          <w:r w:rsidRPr="00F424A0">
            <w:rPr>
              <w:rFonts w:cs="Calibri"/>
              <w:b/>
            </w:rPr>
            <w:fldChar w:fldCharType="end"/>
          </w:r>
        </w:p>
      </w:tc>
    </w:tr>
  </w:tbl>
  <w:p w:rsidR="00350C5D" w:rsidRDefault="00350C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9D"/>
    <w:multiLevelType w:val="hybridMultilevel"/>
    <w:tmpl w:val="68B69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7D9F"/>
    <w:multiLevelType w:val="hybridMultilevel"/>
    <w:tmpl w:val="E1C295F2"/>
    <w:lvl w:ilvl="0" w:tplc="A8D46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2165C5"/>
    <w:multiLevelType w:val="hybridMultilevel"/>
    <w:tmpl w:val="38D4839E"/>
    <w:lvl w:ilvl="0" w:tplc="C106800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  <w:spacing w:val="-1"/>
        <w:w w:val="100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D057769"/>
    <w:multiLevelType w:val="hybridMultilevel"/>
    <w:tmpl w:val="F1968F30"/>
    <w:lvl w:ilvl="0" w:tplc="D6E00A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F0523"/>
    <w:rsid w:val="000044DB"/>
    <w:rsid w:val="000049CC"/>
    <w:rsid w:val="00023983"/>
    <w:rsid w:val="00030774"/>
    <w:rsid w:val="00043752"/>
    <w:rsid w:val="0008335B"/>
    <w:rsid w:val="000A0711"/>
    <w:rsid w:val="000B1B66"/>
    <w:rsid w:val="000B7166"/>
    <w:rsid w:val="000C4E8E"/>
    <w:rsid w:val="000D2CCC"/>
    <w:rsid w:val="000D7BC6"/>
    <w:rsid w:val="000F0523"/>
    <w:rsid w:val="000F5C5C"/>
    <w:rsid w:val="001261D8"/>
    <w:rsid w:val="0013498B"/>
    <w:rsid w:val="00136367"/>
    <w:rsid w:val="00143F71"/>
    <w:rsid w:val="001440F6"/>
    <w:rsid w:val="0015517F"/>
    <w:rsid w:val="00157FD6"/>
    <w:rsid w:val="001634FA"/>
    <w:rsid w:val="00164D9A"/>
    <w:rsid w:val="00167D39"/>
    <w:rsid w:val="00175DFD"/>
    <w:rsid w:val="00182E4C"/>
    <w:rsid w:val="00194B7C"/>
    <w:rsid w:val="001A5114"/>
    <w:rsid w:val="001A6745"/>
    <w:rsid w:val="001B548F"/>
    <w:rsid w:val="001B76F7"/>
    <w:rsid w:val="001F004D"/>
    <w:rsid w:val="001F3073"/>
    <w:rsid w:val="001F409E"/>
    <w:rsid w:val="001F504D"/>
    <w:rsid w:val="002021B1"/>
    <w:rsid w:val="00202A50"/>
    <w:rsid w:val="00203FD2"/>
    <w:rsid w:val="00231AB8"/>
    <w:rsid w:val="00240E0E"/>
    <w:rsid w:val="00246E9D"/>
    <w:rsid w:val="00262020"/>
    <w:rsid w:val="00262169"/>
    <w:rsid w:val="002721BF"/>
    <w:rsid w:val="0027253F"/>
    <w:rsid w:val="00290B1F"/>
    <w:rsid w:val="002A7031"/>
    <w:rsid w:val="002B38F9"/>
    <w:rsid w:val="002D3264"/>
    <w:rsid w:val="002D6FB0"/>
    <w:rsid w:val="002E15B1"/>
    <w:rsid w:val="002F5D9D"/>
    <w:rsid w:val="00333932"/>
    <w:rsid w:val="0033469C"/>
    <w:rsid w:val="00340916"/>
    <w:rsid w:val="00343C3F"/>
    <w:rsid w:val="00350C5D"/>
    <w:rsid w:val="00353971"/>
    <w:rsid w:val="00353FAF"/>
    <w:rsid w:val="00367F09"/>
    <w:rsid w:val="00372693"/>
    <w:rsid w:val="003872BA"/>
    <w:rsid w:val="003C048E"/>
    <w:rsid w:val="003D41DD"/>
    <w:rsid w:val="003F2AEA"/>
    <w:rsid w:val="00405B69"/>
    <w:rsid w:val="00435D9D"/>
    <w:rsid w:val="0043765B"/>
    <w:rsid w:val="00443CE1"/>
    <w:rsid w:val="00455C62"/>
    <w:rsid w:val="00465F5D"/>
    <w:rsid w:val="0047491F"/>
    <w:rsid w:val="0047650B"/>
    <w:rsid w:val="00477A87"/>
    <w:rsid w:val="00480BB8"/>
    <w:rsid w:val="004815FA"/>
    <w:rsid w:val="00497DEB"/>
    <w:rsid w:val="004A2503"/>
    <w:rsid w:val="004A474B"/>
    <w:rsid w:val="004B2353"/>
    <w:rsid w:val="004C0929"/>
    <w:rsid w:val="004F300A"/>
    <w:rsid w:val="004F681D"/>
    <w:rsid w:val="005000C3"/>
    <w:rsid w:val="005005B0"/>
    <w:rsid w:val="005210FA"/>
    <w:rsid w:val="005274FF"/>
    <w:rsid w:val="00527F2D"/>
    <w:rsid w:val="00560407"/>
    <w:rsid w:val="00571F52"/>
    <w:rsid w:val="005A6976"/>
    <w:rsid w:val="005E4444"/>
    <w:rsid w:val="005F5244"/>
    <w:rsid w:val="006261E9"/>
    <w:rsid w:val="0063778C"/>
    <w:rsid w:val="00644EC8"/>
    <w:rsid w:val="00652976"/>
    <w:rsid w:val="00663D33"/>
    <w:rsid w:val="00674EB0"/>
    <w:rsid w:val="006833EF"/>
    <w:rsid w:val="0068340E"/>
    <w:rsid w:val="0068687E"/>
    <w:rsid w:val="00696968"/>
    <w:rsid w:val="0069714D"/>
    <w:rsid w:val="006A30FB"/>
    <w:rsid w:val="006A533D"/>
    <w:rsid w:val="006B4868"/>
    <w:rsid w:val="006C7C6E"/>
    <w:rsid w:val="006D69CB"/>
    <w:rsid w:val="006E0C77"/>
    <w:rsid w:val="006E26F1"/>
    <w:rsid w:val="006F09A1"/>
    <w:rsid w:val="006F0E42"/>
    <w:rsid w:val="006F10CD"/>
    <w:rsid w:val="007127B4"/>
    <w:rsid w:val="0073655F"/>
    <w:rsid w:val="00743833"/>
    <w:rsid w:val="0075640F"/>
    <w:rsid w:val="00772CB1"/>
    <w:rsid w:val="00776E35"/>
    <w:rsid w:val="007929B2"/>
    <w:rsid w:val="007A2A6D"/>
    <w:rsid w:val="007B02AD"/>
    <w:rsid w:val="007B5C4B"/>
    <w:rsid w:val="007B5D01"/>
    <w:rsid w:val="007B6ADA"/>
    <w:rsid w:val="007C0C04"/>
    <w:rsid w:val="007D1F85"/>
    <w:rsid w:val="007E0946"/>
    <w:rsid w:val="007E1B6D"/>
    <w:rsid w:val="0080691E"/>
    <w:rsid w:val="00811F93"/>
    <w:rsid w:val="0083671D"/>
    <w:rsid w:val="008607EC"/>
    <w:rsid w:val="00892552"/>
    <w:rsid w:val="0089634F"/>
    <w:rsid w:val="008A0AC4"/>
    <w:rsid w:val="008C0C7D"/>
    <w:rsid w:val="008D417B"/>
    <w:rsid w:val="008E5E3B"/>
    <w:rsid w:val="008E6FEB"/>
    <w:rsid w:val="008E79A1"/>
    <w:rsid w:val="008F19DA"/>
    <w:rsid w:val="00925489"/>
    <w:rsid w:val="00944B7D"/>
    <w:rsid w:val="00967710"/>
    <w:rsid w:val="00977CB5"/>
    <w:rsid w:val="009B163D"/>
    <w:rsid w:val="009C7113"/>
    <w:rsid w:val="009C73A2"/>
    <w:rsid w:val="009D0CFC"/>
    <w:rsid w:val="009D1A48"/>
    <w:rsid w:val="009E66BD"/>
    <w:rsid w:val="009E68CF"/>
    <w:rsid w:val="00A20D11"/>
    <w:rsid w:val="00A21016"/>
    <w:rsid w:val="00A24FF4"/>
    <w:rsid w:val="00A43690"/>
    <w:rsid w:val="00A469C6"/>
    <w:rsid w:val="00A46A7C"/>
    <w:rsid w:val="00A61864"/>
    <w:rsid w:val="00A75459"/>
    <w:rsid w:val="00A83932"/>
    <w:rsid w:val="00A87637"/>
    <w:rsid w:val="00A87DA3"/>
    <w:rsid w:val="00A958C3"/>
    <w:rsid w:val="00A96482"/>
    <w:rsid w:val="00AA16D5"/>
    <w:rsid w:val="00AA1C6A"/>
    <w:rsid w:val="00AC29D5"/>
    <w:rsid w:val="00AC3C95"/>
    <w:rsid w:val="00AD5677"/>
    <w:rsid w:val="00AF6876"/>
    <w:rsid w:val="00B042E6"/>
    <w:rsid w:val="00B24380"/>
    <w:rsid w:val="00B329E9"/>
    <w:rsid w:val="00B3319A"/>
    <w:rsid w:val="00B33FE8"/>
    <w:rsid w:val="00B42858"/>
    <w:rsid w:val="00B63FD6"/>
    <w:rsid w:val="00B91F85"/>
    <w:rsid w:val="00B93FC1"/>
    <w:rsid w:val="00BA5C24"/>
    <w:rsid w:val="00BB23AC"/>
    <w:rsid w:val="00BB46BA"/>
    <w:rsid w:val="00BF3A5F"/>
    <w:rsid w:val="00BF766B"/>
    <w:rsid w:val="00C11650"/>
    <w:rsid w:val="00C11F8D"/>
    <w:rsid w:val="00C133E6"/>
    <w:rsid w:val="00C31FC1"/>
    <w:rsid w:val="00C429C4"/>
    <w:rsid w:val="00C54470"/>
    <w:rsid w:val="00C636BA"/>
    <w:rsid w:val="00C641CA"/>
    <w:rsid w:val="00C71244"/>
    <w:rsid w:val="00C769ED"/>
    <w:rsid w:val="00C83D7A"/>
    <w:rsid w:val="00CA538D"/>
    <w:rsid w:val="00CB6617"/>
    <w:rsid w:val="00CC204D"/>
    <w:rsid w:val="00CC4EEB"/>
    <w:rsid w:val="00CE0617"/>
    <w:rsid w:val="00D23F71"/>
    <w:rsid w:val="00D45875"/>
    <w:rsid w:val="00D521D1"/>
    <w:rsid w:val="00D6788E"/>
    <w:rsid w:val="00D7084C"/>
    <w:rsid w:val="00D84129"/>
    <w:rsid w:val="00DA6576"/>
    <w:rsid w:val="00DD1829"/>
    <w:rsid w:val="00DF2D06"/>
    <w:rsid w:val="00E02C61"/>
    <w:rsid w:val="00E0410E"/>
    <w:rsid w:val="00E06A3F"/>
    <w:rsid w:val="00E07F9E"/>
    <w:rsid w:val="00E146C2"/>
    <w:rsid w:val="00E242EF"/>
    <w:rsid w:val="00E27301"/>
    <w:rsid w:val="00E53C3F"/>
    <w:rsid w:val="00E641D7"/>
    <w:rsid w:val="00E66723"/>
    <w:rsid w:val="00E74312"/>
    <w:rsid w:val="00E8742B"/>
    <w:rsid w:val="00E96942"/>
    <w:rsid w:val="00EA5356"/>
    <w:rsid w:val="00EB3AF2"/>
    <w:rsid w:val="00EE2E39"/>
    <w:rsid w:val="00EE6D2D"/>
    <w:rsid w:val="00F0241E"/>
    <w:rsid w:val="00F07D00"/>
    <w:rsid w:val="00F24005"/>
    <w:rsid w:val="00F257F9"/>
    <w:rsid w:val="00F27BE5"/>
    <w:rsid w:val="00F41B09"/>
    <w:rsid w:val="00F44B10"/>
    <w:rsid w:val="00F50273"/>
    <w:rsid w:val="00F521FC"/>
    <w:rsid w:val="00F5771C"/>
    <w:rsid w:val="00F84007"/>
    <w:rsid w:val="00F87572"/>
    <w:rsid w:val="00F93C29"/>
    <w:rsid w:val="00FA5D90"/>
    <w:rsid w:val="00FB1D7C"/>
    <w:rsid w:val="00FE40E3"/>
    <w:rsid w:val="00FE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32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9E9"/>
  </w:style>
  <w:style w:type="paragraph" w:styleId="Pidipagina">
    <w:name w:val="footer"/>
    <w:basedOn w:val="Normale"/>
    <w:link w:val="PidipaginaCarattere"/>
    <w:uiPriority w:val="99"/>
    <w:unhideWhenUsed/>
    <w:rsid w:val="00B32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9E9"/>
  </w:style>
  <w:style w:type="paragraph" w:styleId="NormaleWeb">
    <w:name w:val="Normal (Web)"/>
    <w:basedOn w:val="Normale"/>
    <w:uiPriority w:val="99"/>
    <w:unhideWhenUsed/>
    <w:rsid w:val="00FB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3F71"/>
    <w:pPr>
      <w:ind w:left="720"/>
      <w:contextualSpacing/>
    </w:pPr>
  </w:style>
  <w:style w:type="paragraph" w:customStyle="1" w:styleId="Default">
    <w:name w:val="Default"/>
    <w:rsid w:val="00175D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20D7C53E66047923B7C3FC7035556" ma:contentTypeVersion="14" ma:contentTypeDescription="Creare un nuovo documento." ma:contentTypeScope="" ma:versionID="450c16f99f26a5b586f9bb25bab73da5">
  <xsd:schema xmlns:xsd="http://www.w3.org/2001/XMLSchema" xmlns:xs="http://www.w3.org/2001/XMLSchema" xmlns:p="http://schemas.microsoft.com/office/2006/metadata/properties" xmlns:ns2="a120e0bc-68bb-46d4-9c40-6f6a72f2f6d5" xmlns:ns3="672f4b81-6495-41ca-8fc8-a2ed446f58f6" targetNamespace="http://schemas.microsoft.com/office/2006/metadata/properties" ma:root="true" ma:fieldsID="a6bce1fc614757b282f9c587b56b4c91" ns2:_="" ns3:_="">
    <xsd:import namespace="a120e0bc-68bb-46d4-9c40-6f6a72f2f6d5"/>
    <xsd:import namespace="672f4b81-6495-41ca-8fc8-a2ed446f5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e0bc-68bb-46d4-9c40-6f6a72f2f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c72eceb-2c7e-4d3e-950a-7d4327ab1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4b81-6495-41ca-8fc8-a2ed446f5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8672fe-0aad-46f9-99b3-9c2096b64d59}" ma:internalName="TaxCatchAll" ma:showField="CatchAllData" ma:web="672f4b81-6495-41ca-8fc8-a2ed446f5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1712-E716-45A6-BAB9-60A7EE42E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483F3-D383-42DD-BC8C-A38B3B2E3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e0bc-68bb-46d4-9c40-6f6a72f2f6d5"/>
    <ds:schemaRef ds:uri="672f4b81-6495-41ca-8fc8-a2ed446f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478CD-09D2-4DAF-B2DE-C40FAB88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Angelico</dc:creator>
  <cp:lastModifiedBy>utente</cp:lastModifiedBy>
  <cp:revision>2</cp:revision>
  <cp:lastPrinted>2024-04-09T09:53:00Z</cp:lastPrinted>
  <dcterms:created xsi:type="dcterms:W3CDTF">2024-04-12T08:21:00Z</dcterms:created>
  <dcterms:modified xsi:type="dcterms:W3CDTF">2024-04-12T08:21:00Z</dcterms:modified>
</cp:coreProperties>
</file>